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43A4" w14:textId="56335B90" w:rsidR="003B237D" w:rsidRDefault="00A31B1F" w:rsidP="003B23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  <w:bookmarkStart w:id="0" w:name="_Hlk65147599"/>
      <w:bookmarkStart w:id="1" w:name="_Hlk65141027"/>
      <w:r w:rsidRPr="00A31B1F">
        <w:rPr>
          <w:rFonts w:ascii="Times New Roman" w:hAnsi="Times New Roman"/>
          <w:i/>
          <w:sz w:val="18"/>
          <w:szCs w:val="18"/>
        </w:rPr>
        <w:t xml:space="preserve">Типовая Форма </w:t>
      </w:r>
      <w:r w:rsidR="00F036F6">
        <w:rPr>
          <w:rFonts w:ascii="Times New Roman" w:hAnsi="Times New Roman"/>
          <w:i/>
          <w:sz w:val="18"/>
          <w:szCs w:val="18"/>
        </w:rPr>
        <w:t>№ 2</w:t>
      </w:r>
    </w:p>
    <w:bookmarkEnd w:id="0"/>
    <w:bookmarkEnd w:id="1"/>
    <w:p w14:paraId="5B8523AC" w14:textId="1124EA70" w:rsidR="003B237D" w:rsidRDefault="003B237D" w:rsidP="003B237D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i/>
          <w:sz w:val="18"/>
          <w:szCs w:val="18"/>
        </w:rPr>
      </w:pPr>
      <w:r w:rsidRPr="003B237D">
        <w:rPr>
          <w:rFonts w:ascii="Times New Roman" w:hAnsi="Times New Roman"/>
          <w:i/>
          <w:sz w:val="18"/>
          <w:szCs w:val="18"/>
        </w:rPr>
        <w:t>Справк</w:t>
      </w:r>
      <w:r w:rsidR="00F036F6">
        <w:rPr>
          <w:rFonts w:ascii="Times New Roman" w:hAnsi="Times New Roman"/>
          <w:i/>
          <w:sz w:val="18"/>
          <w:szCs w:val="18"/>
        </w:rPr>
        <w:t>а</w:t>
      </w:r>
      <w:r w:rsidRPr="003B237D">
        <w:rPr>
          <w:rFonts w:ascii="Times New Roman" w:hAnsi="Times New Roman"/>
          <w:i/>
          <w:sz w:val="18"/>
          <w:szCs w:val="18"/>
        </w:rPr>
        <w:t xml:space="preserve"> Банка об уплаченной сумме процентов по Кредиту </w:t>
      </w:r>
    </w:p>
    <w:p w14:paraId="00E0D6F3" w14:textId="77777777" w:rsidR="003B237D" w:rsidRDefault="003B237D" w:rsidP="003B237D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i/>
          <w:sz w:val="18"/>
          <w:szCs w:val="18"/>
        </w:rPr>
      </w:pPr>
      <w:r w:rsidRPr="003B237D">
        <w:rPr>
          <w:rFonts w:ascii="Times New Roman" w:hAnsi="Times New Roman"/>
          <w:i/>
          <w:sz w:val="18"/>
          <w:szCs w:val="18"/>
        </w:rPr>
        <w:t xml:space="preserve">и целевом расходовании оборотных средств по Кредиту </w:t>
      </w:r>
    </w:p>
    <w:p w14:paraId="0B123B99" w14:textId="08AE95E9" w:rsidR="002B40F4" w:rsidRDefault="002B40F4" w:rsidP="002B40F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i/>
          <w:sz w:val="20"/>
          <w:szCs w:val="20"/>
        </w:rPr>
      </w:pPr>
      <w:r w:rsidRPr="002B40F4">
        <w:rPr>
          <w:rFonts w:ascii="Times New Roman" w:hAnsi="Times New Roman"/>
          <w:i/>
          <w:sz w:val="20"/>
          <w:szCs w:val="20"/>
        </w:rPr>
        <w:t xml:space="preserve">(в редакции Приложения № </w:t>
      </w:r>
      <w:r w:rsidR="00F7691F">
        <w:rPr>
          <w:rFonts w:ascii="Times New Roman" w:hAnsi="Times New Roman"/>
          <w:i/>
          <w:sz w:val="20"/>
          <w:szCs w:val="20"/>
        </w:rPr>
        <w:t>2</w:t>
      </w:r>
      <w:r w:rsidRPr="002B40F4">
        <w:rPr>
          <w:rFonts w:ascii="Times New Roman" w:hAnsi="Times New Roman"/>
          <w:i/>
          <w:sz w:val="20"/>
          <w:szCs w:val="20"/>
        </w:rPr>
        <w:t xml:space="preserve"> к Приказу генерального директора Фонда развития промышленности Республики Башкортостан  </w:t>
      </w:r>
    </w:p>
    <w:p w14:paraId="3B50082E" w14:textId="53DAEAF7" w:rsidR="002B40F4" w:rsidRPr="002B40F4" w:rsidRDefault="002B40F4" w:rsidP="002B40F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2B40F4">
        <w:rPr>
          <w:rFonts w:ascii="Times New Roman" w:hAnsi="Times New Roman"/>
          <w:i/>
          <w:sz w:val="20"/>
          <w:szCs w:val="20"/>
        </w:rPr>
        <w:t xml:space="preserve">от </w:t>
      </w:r>
      <w:r w:rsidR="006008DF">
        <w:rPr>
          <w:rFonts w:ascii="Times New Roman" w:hAnsi="Times New Roman"/>
          <w:i/>
          <w:sz w:val="20"/>
          <w:szCs w:val="20"/>
        </w:rPr>
        <w:t>15</w:t>
      </w:r>
      <w:r w:rsidRPr="002B40F4">
        <w:rPr>
          <w:rFonts w:ascii="Times New Roman" w:hAnsi="Times New Roman"/>
          <w:i/>
          <w:sz w:val="20"/>
          <w:szCs w:val="20"/>
        </w:rPr>
        <w:t xml:space="preserve"> ию</w:t>
      </w:r>
      <w:r w:rsidR="006008DF">
        <w:rPr>
          <w:rFonts w:ascii="Times New Roman" w:hAnsi="Times New Roman"/>
          <w:i/>
          <w:sz w:val="20"/>
          <w:szCs w:val="20"/>
        </w:rPr>
        <w:t>л</w:t>
      </w:r>
      <w:r w:rsidRPr="002B40F4">
        <w:rPr>
          <w:rFonts w:ascii="Times New Roman" w:hAnsi="Times New Roman"/>
          <w:i/>
          <w:sz w:val="20"/>
          <w:szCs w:val="20"/>
        </w:rPr>
        <w:t>я 2022 № 1</w:t>
      </w:r>
      <w:r w:rsidR="006008DF">
        <w:rPr>
          <w:rFonts w:ascii="Times New Roman" w:hAnsi="Times New Roman"/>
          <w:i/>
          <w:sz w:val="20"/>
          <w:szCs w:val="20"/>
        </w:rPr>
        <w:t>4</w:t>
      </w:r>
      <w:r w:rsidRPr="002B40F4">
        <w:rPr>
          <w:rFonts w:ascii="Times New Roman" w:hAnsi="Times New Roman"/>
          <w:i/>
          <w:sz w:val="20"/>
          <w:szCs w:val="20"/>
        </w:rPr>
        <w:t>)</w:t>
      </w:r>
    </w:p>
    <w:p w14:paraId="29692E20" w14:textId="77777777" w:rsidR="002B40F4" w:rsidRDefault="002B40F4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</w:p>
    <w:p w14:paraId="1CBF2B58" w14:textId="7CC4EA9B" w:rsidR="003B237D" w:rsidRPr="005E1C6A" w:rsidRDefault="000E397F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5E1C6A">
        <w:rPr>
          <w:rFonts w:ascii="Times New Roman" w:hAnsi="Times New Roman"/>
          <w:b/>
          <w:bCs/>
        </w:rPr>
        <w:t xml:space="preserve">Справка Банка </w:t>
      </w:r>
    </w:p>
    <w:p w14:paraId="14B8E4F8" w14:textId="77777777" w:rsidR="003B237D" w:rsidRPr="005E1C6A" w:rsidRDefault="000E397F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5E1C6A">
        <w:rPr>
          <w:rFonts w:ascii="Times New Roman" w:hAnsi="Times New Roman"/>
          <w:b/>
          <w:bCs/>
        </w:rPr>
        <w:t xml:space="preserve">об уплаченной сумме процентов по Кредиту </w:t>
      </w:r>
    </w:p>
    <w:p w14:paraId="03B66429" w14:textId="1434B9AA" w:rsidR="00AF7DE0" w:rsidRPr="005E1C6A" w:rsidRDefault="000E397F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5E1C6A">
        <w:rPr>
          <w:rFonts w:ascii="Times New Roman" w:hAnsi="Times New Roman"/>
          <w:b/>
          <w:bCs/>
        </w:rPr>
        <w:t xml:space="preserve">и целевом расходовании оборотных средств по Кредиту </w:t>
      </w:r>
    </w:p>
    <w:p w14:paraId="52D0AC9E" w14:textId="77777777" w:rsidR="00255C62" w:rsidRPr="009F24D8" w:rsidRDefault="00255C62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14:paraId="459B3F12" w14:textId="395FE4B5" w:rsidR="00A27D1C" w:rsidRPr="005E1C6A" w:rsidRDefault="00A27D1C" w:rsidP="00E9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Наименование кредитной организации (далее - Банк):</w:t>
      </w:r>
    </w:p>
    <w:p w14:paraId="16C47F50" w14:textId="0B54E7C6" w:rsidR="00A27D1C" w:rsidRPr="005F05A6" w:rsidRDefault="00A27D1C" w:rsidP="00E9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193952BE" w14:textId="2920A480" w:rsidR="00FE324E" w:rsidRPr="005E1C6A" w:rsidRDefault="00A27D1C" w:rsidP="007D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___________________________________</w:t>
      </w:r>
      <w:r w:rsidR="00FE324E" w:rsidRPr="005E1C6A">
        <w:rPr>
          <w:rFonts w:ascii="Times New Roman" w:hAnsi="Times New Roman"/>
        </w:rPr>
        <w:t>__</w:t>
      </w:r>
      <w:r w:rsidR="007C5410" w:rsidRPr="005E1C6A">
        <w:rPr>
          <w:rFonts w:ascii="Times New Roman" w:hAnsi="Times New Roman"/>
        </w:rPr>
        <w:t>______</w:t>
      </w:r>
      <w:r w:rsidR="005E1C6A">
        <w:rPr>
          <w:rFonts w:ascii="Times New Roman" w:hAnsi="Times New Roman"/>
        </w:rPr>
        <w:t>_____</w:t>
      </w:r>
      <w:r w:rsidR="007C5410" w:rsidRPr="005E1C6A">
        <w:rPr>
          <w:rFonts w:ascii="Times New Roman" w:hAnsi="Times New Roman"/>
        </w:rPr>
        <w:t>______</w:t>
      </w:r>
      <w:r w:rsidR="00FE324E" w:rsidRPr="005E1C6A">
        <w:rPr>
          <w:rFonts w:ascii="Times New Roman" w:hAnsi="Times New Roman"/>
        </w:rPr>
        <w:t>__</w:t>
      </w:r>
      <w:r w:rsidR="007C5410" w:rsidRPr="005E1C6A">
        <w:rPr>
          <w:rFonts w:ascii="Times New Roman" w:hAnsi="Times New Roman"/>
        </w:rPr>
        <w:t>________</w:t>
      </w:r>
      <w:r w:rsidR="001F6001">
        <w:rPr>
          <w:rFonts w:ascii="Times New Roman" w:hAnsi="Times New Roman"/>
        </w:rPr>
        <w:t>ИНН</w:t>
      </w:r>
      <w:r w:rsidR="00FE324E" w:rsidRPr="005E1C6A">
        <w:rPr>
          <w:rFonts w:ascii="Times New Roman" w:hAnsi="Times New Roman"/>
        </w:rPr>
        <w:t xml:space="preserve"> ________</w:t>
      </w:r>
      <w:r w:rsidR="005E1C6A">
        <w:rPr>
          <w:rFonts w:ascii="Times New Roman" w:hAnsi="Times New Roman"/>
        </w:rPr>
        <w:t>__</w:t>
      </w:r>
      <w:r w:rsidR="00FE324E" w:rsidRPr="005E1C6A">
        <w:rPr>
          <w:rFonts w:ascii="Times New Roman" w:hAnsi="Times New Roman"/>
        </w:rPr>
        <w:t>________</w:t>
      </w:r>
      <w:r w:rsidR="00BD3AA0">
        <w:rPr>
          <w:rFonts w:ascii="Times New Roman" w:hAnsi="Times New Roman"/>
        </w:rPr>
        <w:t>___</w:t>
      </w:r>
      <w:r w:rsidR="00FE324E" w:rsidRPr="005E1C6A">
        <w:rPr>
          <w:rFonts w:ascii="Times New Roman" w:hAnsi="Times New Roman"/>
        </w:rPr>
        <w:t>_</w:t>
      </w:r>
    </w:p>
    <w:p w14:paraId="4727F6CC" w14:textId="77777777" w:rsidR="00FE324E" w:rsidRPr="005E1C6A" w:rsidRDefault="00FE324E" w:rsidP="001F6001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  <w:i/>
        </w:rPr>
        <w:t>(наименование банка)</w:t>
      </w:r>
    </w:p>
    <w:p w14:paraId="6333DDA7" w14:textId="78A9E7B0" w:rsidR="00FE324E" w:rsidRPr="005E1C6A" w:rsidRDefault="00FE324E" w:rsidP="007D6A4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корреспондентский счет __________</w:t>
      </w:r>
      <w:r w:rsidR="005E1C6A">
        <w:rPr>
          <w:rFonts w:ascii="Times New Roman" w:hAnsi="Times New Roman"/>
        </w:rPr>
        <w:t>_______</w:t>
      </w:r>
      <w:r w:rsidRPr="005E1C6A">
        <w:rPr>
          <w:rFonts w:ascii="Times New Roman" w:hAnsi="Times New Roman"/>
        </w:rPr>
        <w:t>_________________________________________________</w:t>
      </w:r>
      <w:r w:rsidR="007D6A4B">
        <w:rPr>
          <w:rFonts w:ascii="Times New Roman" w:hAnsi="Times New Roman"/>
        </w:rPr>
        <w:t>____</w:t>
      </w:r>
      <w:r w:rsidR="00BD3AA0">
        <w:rPr>
          <w:rFonts w:ascii="Times New Roman" w:hAnsi="Times New Roman"/>
        </w:rPr>
        <w:t>_</w:t>
      </w:r>
    </w:p>
    <w:p w14:paraId="06663197" w14:textId="77777777" w:rsidR="00A27D1C" w:rsidRPr="005E1C6A" w:rsidRDefault="00A27D1C" w:rsidP="00E9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1DD82F4" w14:textId="292A5675" w:rsidR="00AF7DE0" w:rsidRPr="005E1C6A" w:rsidRDefault="001F6001" w:rsidP="007D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сообщает</w:t>
      </w:r>
      <w:r w:rsidR="00FE324E" w:rsidRPr="005E1C6A">
        <w:rPr>
          <w:rFonts w:ascii="Times New Roman" w:hAnsi="Times New Roman"/>
        </w:rPr>
        <w:t xml:space="preserve">, что </w:t>
      </w:r>
      <w:r w:rsidR="005E1C6A" w:rsidRPr="005E1C6A">
        <w:rPr>
          <w:rFonts w:ascii="Times New Roman" w:hAnsi="Times New Roman"/>
        </w:rPr>
        <w:t xml:space="preserve">Заявитель: </w:t>
      </w:r>
      <w:r w:rsidR="00AF7DE0" w:rsidRPr="005E1C6A">
        <w:rPr>
          <w:rFonts w:ascii="Times New Roman" w:hAnsi="Times New Roman"/>
        </w:rPr>
        <w:t>___________________________________________</w:t>
      </w:r>
      <w:r w:rsidR="009F24D8">
        <w:rPr>
          <w:rFonts w:ascii="Times New Roman" w:hAnsi="Times New Roman"/>
        </w:rPr>
        <w:t>_____</w:t>
      </w:r>
      <w:r w:rsidR="00AF7DE0" w:rsidRPr="005E1C6A">
        <w:rPr>
          <w:rFonts w:ascii="Times New Roman" w:hAnsi="Times New Roman"/>
        </w:rPr>
        <w:t>__________</w:t>
      </w:r>
      <w:r w:rsidR="00FE324E" w:rsidRPr="005E1C6A">
        <w:rPr>
          <w:rFonts w:ascii="Times New Roman" w:hAnsi="Times New Roman"/>
        </w:rPr>
        <w:t>_________</w:t>
      </w:r>
      <w:r w:rsidR="00AF7DE0" w:rsidRPr="005E1C6A">
        <w:rPr>
          <w:rFonts w:ascii="Times New Roman" w:hAnsi="Times New Roman"/>
        </w:rPr>
        <w:t>_</w:t>
      </w:r>
      <w:r w:rsidR="009F24D8">
        <w:rPr>
          <w:rFonts w:ascii="Times New Roman" w:hAnsi="Times New Roman"/>
        </w:rPr>
        <w:t>_</w:t>
      </w:r>
      <w:r w:rsidR="00BD3AA0">
        <w:rPr>
          <w:rFonts w:ascii="Times New Roman" w:hAnsi="Times New Roman"/>
        </w:rPr>
        <w:t>__</w:t>
      </w:r>
    </w:p>
    <w:p w14:paraId="69F59318" w14:textId="0DD3643A" w:rsidR="00AF7DE0" w:rsidRPr="005E1C6A" w:rsidRDefault="00AF7DE0" w:rsidP="00AF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</w:rPr>
      </w:pPr>
      <w:r w:rsidRPr="005E1C6A">
        <w:rPr>
          <w:rFonts w:ascii="Times New Roman" w:hAnsi="Times New Roman"/>
          <w:i/>
        </w:rPr>
        <w:t>(полное наименование организации)</w:t>
      </w:r>
    </w:p>
    <w:p w14:paraId="28B1DAF6" w14:textId="1D812156" w:rsidR="00AF7DE0" w:rsidRPr="005E1C6A" w:rsidRDefault="00AF7DE0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ИНН ______</w:t>
      </w:r>
      <w:r w:rsidR="009F24D8">
        <w:rPr>
          <w:rFonts w:ascii="Times New Roman" w:hAnsi="Times New Roman"/>
        </w:rPr>
        <w:t>______</w:t>
      </w:r>
      <w:r w:rsidRPr="005E1C6A">
        <w:rPr>
          <w:rFonts w:ascii="Times New Roman" w:hAnsi="Times New Roman"/>
        </w:rPr>
        <w:t>_________</w:t>
      </w:r>
      <w:r w:rsidR="00255C62" w:rsidRPr="005E1C6A">
        <w:rPr>
          <w:rFonts w:ascii="Times New Roman" w:hAnsi="Times New Roman"/>
        </w:rPr>
        <w:t>_</w:t>
      </w:r>
      <w:r w:rsidRPr="005E1C6A">
        <w:rPr>
          <w:rFonts w:ascii="Times New Roman" w:hAnsi="Times New Roman"/>
        </w:rPr>
        <w:t>, КПП ______</w:t>
      </w:r>
      <w:r w:rsidR="009F24D8">
        <w:rPr>
          <w:rFonts w:ascii="Times New Roman" w:hAnsi="Times New Roman"/>
        </w:rPr>
        <w:t>_____</w:t>
      </w:r>
      <w:r w:rsidRPr="005E1C6A">
        <w:rPr>
          <w:rFonts w:ascii="Times New Roman" w:hAnsi="Times New Roman"/>
        </w:rPr>
        <w:t>______, расчетный счет __________</w:t>
      </w:r>
      <w:r w:rsidR="009F24D8">
        <w:rPr>
          <w:rFonts w:ascii="Times New Roman" w:hAnsi="Times New Roman"/>
        </w:rPr>
        <w:t>__</w:t>
      </w:r>
      <w:r w:rsidRPr="005E1C6A">
        <w:rPr>
          <w:rFonts w:ascii="Times New Roman" w:hAnsi="Times New Roman"/>
        </w:rPr>
        <w:t>__</w:t>
      </w:r>
      <w:r w:rsidR="00E27684" w:rsidRPr="005E1C6A">
        <w:rPr>
          <w:rFonts w:ascii="Times New Roman" w:hAnsi="Times New Roman"/>
        </w:rPr>
        <w:t>______</w:t>
      </w:r>
      <w:r w:rsidRPr="005E1C6A">
        <w:rPr>
          <w:rFonts w:ascii="Times New Roman" w:hAnsi="Times New Roman"/>
        </w:rPr>
        <w:t>_________</w:t>
      </w:r>
    </w:p>
    <w:p w14:paraId="4323EA56" w14:textId="52467C01" w:rsidR="00AF7DE0" w:rsidRDefault="00AF7DE0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bookmarkStart w:id="2" w:name="_Hlk102056490"/>
      <w:r w:rsidRPr="005E1C6A">
        <w:rPr>
          <w:rFonts w:ascii="Times New Roman" w:hAnsi="Times New Roman"/>
        </w:rPr>
        <w:t>по кредитному договору</w:t>
      </w:r>
      <w:r w:rsidR="001F6001">
        <w:rPr>
          <w:rFonts w:ascii="Times New Roman" w:hAnsi="Times New Roman"/>
        </w:rPr>
        <w:t xml:space="preserve"> (договору о возобновляемой кредитной линии, договору о невозобновляемой кредитной линии)</w:t>
      </w:r>
      <w:r w:rsidRPr="005E1C6A">
        <w:rPr>
          <w:rFonts w:ascii="Times New Roman" w:hAnsi="Times New Roman"/>
        </w:rPr>
        <w:t xml:space="preserve"> № __________</w:t>
      </w:r>
      <w:r w:rsidR="00255C62" w:rsidRPr="005E1C6A">
        <w:rPr>
          <w:rFonts w:ascii="Times New Roman" w:hAnsi="Times New Roman"/>
        </w:rPr>
        <w:t>_____________________</w:t>
      </w:r>
      <w:r w:rsidR="009F24D8">
        <w:rPr>
          <w:rFonts w:ascii="Times New Roman" w:hAnsi="Times New Roman"/>
        </w:rPr>
        <w:t>__</w:t>
      </w:r>
      <w:r w:rsidR="00255C62" w:rsidRPr="005E1C6A">
        <w:rPr>
          <w:rFonts w:ascii="Times New Roman" w:hAnsi="Times New Roman"/>
        </w:rPr>
        <w:t>__________</w:t>
      </w:r>
      <w:r w:rsidRPr="005E1C6A">
        <w:rPr>
          <w:rFonts w:ascii="Times New Roman" w:hAnsi="Times New Roman"/>
        </w:rPr>
        <w:t xml:space="preserve"> от____</w:t>
      </w:r>
      <w:r w:rsidR="009F24D8">
        <w:rPr>
          <w:rFonts w:ascii="Times New Roman" w:hAnsi="Times New Roman"/>
        </w:rPr>
        <w:t>___________</w:t>
      </w:r>
      <w:r w:rsidRPr="005E1C6A">
        <w:rPr>
          <w:rFonts w:ascii="Times New Roman" w:hAnsi="Times New Roman"/>
        </w:rPr>
        <w:t>_________</w:t>
      </w:r>
      <w:bookmarkEnd w:id="2"/>
      <w:r w:rsidR="001F6001">
        <w:rPr>
          <w:rFonts w:ascii="Times New Roman" w:hAnsi="Times New Roman"/>
        </w:rPr>
        <w:t>_____</w:t>
      </w:r>
    </w:p>
    <w:p w14:paraId="2D6E601A" w14:textId="668BE334" w:rsidR="009F24D8" w:rsidRPr="005E1C6A" w:rsidRDefault="009F24D8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дополнительному соглашению</w:t>
      </w:r>
      <w:r w:rsidRPr="009F24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кредитному договору об открытии кредитной линии </w:t>
      </w:r>
      <w:r w:rsidR="001F6001">
        <w:rPr>
          <w:rFonts w:ascii="Times New Roman" w:hAnsi="Times New Roman"/>
        </w:rPr>
        <w:t xml:space="preserve">                                                            </w:t>
      </w:r>
      <w:r w:rsidRPr="009F24D8">
        <w:rPr>
          <w:rFonts w:ascii="Times New Roman" w:hAnsi="Times New Roman"/>
        </w:rPr>
        <w:t>№ ____</w:t>
      </w:r>
      <w:r w:rsidR="001F6001">
        <w:rPr>
          <w:rFonts w:ascii="Times New Roman" w:hAnsi="Times New Roman"/>
        </w:rPr>
        <w:t>__________________________________________________</w:t>
      </w:r>
      <w:r w:rsidRPr="009F24D8">
        <w:rPr>
          <w:rFonts w:ascii="Times New Roman" w:hAnsi="Times New Roman"/>
        </w:rPr>
        <w:t xml:space="preserve"> от__</w:t>
      </w:r>
      <w:r>
        <w:rPr>
          <w:rFonts w:ascii="Times New Roman" w:hAnsi="Times New Roman"/>
        </w:rPr>
        <w:t>____</w:t>
      </w:r>
      <w:r w:rsidRPr="009F24D8">
        <w:rPr>
          <w:rFonts w:ascii="Times New Roman" w:hAnsi="Times New Roman"/>
        </w:rPr>
        <w:t>___</w:t>
      </w:r>
      <w:r w:rsidR="001F6001">
        <w:rPr>
          <w:rFonts w:ascii="Times New Roman" w:hAnsi="Times New Roman"/>
        </w:rPr>
        <w:t>_________________________</w:t>
      </w:r>
    </w:p>
    <w:p w14:paraId="7C78B759" w14:textId="7F09BDEB" w:rsidR="007C5410" w:rsidRPr="005E1C6A" w:rsidRDefault="007C5410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за период</w:t>
      </w:r>
      <w:r w:rsidR="005E1C6A" w:rsidRPr="005E1C6A">
        <w:rPr>
          <w:rFonts w:ascii="Times New Roman" w:hAnsi="Times New Roman"/>
        </w:rPr>
        <w:tab/>
      </w:r>
      <w:r w:rsidRPr="005E1C6A">
        <w:rPr>
          <w:rFonts w:ascii="Times New Roman" w:hAnsi="Times New Roman"/>
        </w:rPr>
        <w:t xml:space="preserve"> с "__" __________ 2022 г</w:t>
      </w:r>
      <w:r w:rsidR="005E1C6A" w:rsidRPr="005E1C6A">
        <w:rPr>
          <w:rFonts w:ascii="Times New Roman" w:hAnsi="Times New Roman"/>
        </w:rPr>
        <w:t>ода</w:t>
      </w:r>
      <w:r w:rsidRPr="005E1C6A">
        <w:rPr>
          <w:rFonts w:ascii="Times New Roman" w:hAnsi="Times New Roman"/>
        </w:rPr>
        <w:t xml:space="preserve"> </w:t>
      </w:r>
      <w:r w:rsidR="005E1C6A" w:rsidRPr="005E1C6A">
        <w:rPr>
          <w:rFonts w:ascii="Times New Roman" w:hAnsi="Times New Roman"/>
        </w:rPr>
        <w:tab/>
      </w:r>
      <w:r w:rsidR="005E1C6A" w:rsidRPr="005E1C6A">
        <w:rPr>
          <w:rFonts w:ascii="Times New Roman" w:hAnsi="Times New Roman"/>
        </w:rPr>
        <w:tab/>
      </w:r>
      <w:r w:rsidRPr="005E1C6A">
        <w:rPr>
          <w:rFonts w:ascii="Times New Roman" w:hAnsi="Times New Roman"/>
        </w:rPr>
        <w:t xml:space="preserve"> по "__" ________ 2022 г</w:t>
      </w:r>
      <w:r w:rsidR="005E1C6A" w:rsidRPr="005E1C6A">
        <w:rPr>
          <w:rFonts w:ascii="Times New Roman" w:hAnsi="Times New Roman"/>
        </w:rPr>
        <w:t>ода</w:t>
      </w:r>
    </w:p>
    <w:p w14:paraId="4079BA10" w14:textId="72F82FB0" w:rsidR="007A3242" w:rsidRDefault="005E1C6A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5E1C6A">
        <w:rPr>
          <w:rFonts w:ascii="Times New Roman" w:hAnsi="Times New Roman"/>
        </w:rPr>
        <w:t>упла</w:t>
      </w:r>
      <w:r w:rsidR="001F6001">
        <w:rPr>
          <w:rFonts w:ascii="Times New Roman" w:hAnsi="Times New Roman"/>
        </w:rPr>
        <w:t xml:space="preserve">чено </w:t>
      </w:r>
      <w:r w:rsidRPr="005E1C6A">
        <w:rPr>
          <w:rFonts w:ascii="Times New Roman" w:hAnsi="Times New Roman"/>
        </w:rPr>
        <w:t>процент</w:t>
      </w:r>
      <w:r w:rsidR="001F6001">
        <w:rPr>
          <w:rFonts w:ascii="Times New Roman" w:hAnsi="Times New Roman"/>
        </w:rPr>
        <w:t>ов</w:t>
      </w:r>
      <w:r w:rsidR="007C5410" w:rsidRPr="005E1C6A">
        <w:rPr>
          <w:rFonts w:ascii="Times New Roman" w:hAnsi="Times New Roman"/>
        </w:rPr>
        <w:t xml:space="preserve"> </w:t>
      </w:r>
      <w:r w:rsidR="001F6001">
        <w:rPr>
          <w:rFonts w:ascii="Times New Roman" w:hAnsi="Times New Roman"/>
        </w:rPr>
        <w:t>за пользование кредитными средствами в сумме:</w:t>
      </w:r>
    </w:p>
    <w:p w14:paraId="364A6E92" w14:textId="77777777" w:rsidR="00954939" w:rsidRDefault="00954939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2"/>
        <w:gridCol w:w="1222"/>
        <w:gridCol w:w="1446"/>
        <w:gridCol w:w="1116"/>
        <w:gridCol w:w="959"/>
        <w:gridCol w:w="909"/>
        <w:gridCol w:w="1079"/>
        <w:gridCol w:w="1871"/>
      </w:tblGrid>
      <w:tr w:rsidR="00954939" w:rsidRPr="00954939" w14:paraId="51032754" w14:textId="77777777" w:rsidTr="00066520">
        <w:trPr>
          <w:trHeight w:val="288"/>
        </w:trPr>
        <w:tc>
          <w:tcPr>
            <w:tcW w:w="9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F"/>
            <w:hideMark/>
          </w:tcPr>
          <w:p w14:paraId="223B1E39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939">
              <w:rPr>
                <w:rFonts w:ascii="Arial" w:hAnsi="Arial" w:cs="Arial"/>
                <w:color w:val="000000"/>
                <w:sz w:val="20"/>
                <w:szCs w:val="20"/>
              </w:rPr>
              <w:t>Проценты за кредит</w:t>
            </w:r>
          </w:p>
        </w:tc>
      </w:tr>
      <w:tr w:rsidR="00590E8D" w:rsidRPr="00954939" w14:paraId="76D9FEE2" w14:textId="77777777" w:rsidTr="00066520">
        <w:trPr>
          <w:trHeight w:val="40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0108AB52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vAlign w:val="center"/>
            <w:hideMark/>
          </w:tcPr>
          <w:p w14:paraId="44A1082F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окончания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70C3D108" w14:textId="104907EC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Остаток</w:t>
            </w:r>
            <w:r w:rsidR="00590E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ссудной задолженности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vAlign w:val="center"/>
            <w:hideMark/>
          </w:tcPr>
          <w:p w14:paraId="23372308" w14:textId="7F90B5B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Процентная ставка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1547BEF4" w14:textId="4A7B78CE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Ключевая ставка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1FF"/>
            <w:vAlign w:val="center"/>
            <w:hideMark/>
          </w:tcPr>
          <w:p w14:paraId="7C755055" w14:textId="7777777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3B97C7D6" w14:textId="718EA143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№ платежного поручения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1FF"/>
            <w:vAlign w:val="center"/>
            <w:hideMark/>
          </w:tcPr>
          <w:p w14:paraId="48DA396E" w14:textId="1CF2F3B0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Сумма уплаченных процентов</w:t>
            </w:r>
          </w:p>
        </w:tc>
      </w:tr>
      <w:tr w:rsidR="00954939" w:rsidRPr="00954939" w14:paraId="7BE084D5" w14:textId="77777777" w:rsidTr="00954939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A89" w14:textId="2677E6B8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6571" w14:textId="20C0FB5D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7AA3" w14:textId="03CE69E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035" w14:textId="42A30A49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B7CB" w14:textId="05344E0D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DF14" w14:textId="44517CFA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F7AD" w14:textId="2A316737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9E3" w14:textId="2F7B59D1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4939" w:rsidRPr="00954939" w14:paraId="1D3E8751" w14:textId="77777777" w:rsidTr="00954939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EABE" w14:textId="6BE3D38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7588" w14:textId="63DE8D69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BA5" w14:textId="2A4CEAF5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8F99" w14:textId="1A4A2A7E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8E37" w14:textId="01259823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F36" w14:textId="2863364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7AF" w14:textId="483806A1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A443" w14:textId="60DAE2B4" w:rsidR="00954939" w:rsidRPr="00954939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E8D" w:rsidRPr="00A2130C" w14:paraId="6FF499CE" w14:textId="77777777" w:rsidTr="0095493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28997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54A68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46ED9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D2012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436F1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CA4AE" w14:textId="77777777" w:rsidR="00954939" w:rsidRPr="00954939" w:rsidRDefault="00954939" w:rsidP="00066520">
            <w:pPr>
              <w:rPr>
                <w:rFonts w:cs="Calibri"/>
                <w:color w:val="000000"/>
              </w:rPr>
            </w:pPr>
            <w:r w:rsidRPr="00954939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E1FF"/>
            <w:vAlign w:val="center"/>
            <w:hideMark/>
          </w:tcPr>
          <w:p w14:paraId="29E654B2" w14:textId="77777777" w:rsidR="00954939" w:rsidRPr="00A2130C" w:rsidRDefault="00954939" w:rsidP="00066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939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1FF"/>
            <w:vAlign w:val="center"/>
          </w:tcPr>
          <w:p w14:paraId="044BEDF6" w14:textId="07CD8872" w:rsidR="00954939" w:rsidRPr="00A2130C" w:rsidRDefault="00954939" w:rsidP="000665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EAEFBED" w14:textId="1A03AE95" w:rsidR="00954939" w:rsidRDefault="00954939" w:rsidP="009F24D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14:paraId="7764AEC6" w14:textId="77777777" w:rsidR="00F5629F" w:rsidRDefault="00F5629F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687E729" w14:textId="6B223400" w:rsidR="00332202" w:rsidRPr="00332202" w:rsidRDefault="00F5629F" w:rsidP="00332202">
      <w:pPr>
        <w:pStyle w:val="aligncenter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t>Кредитные средства</w:t>
      </w:r>
      <w:proofErr w:type="gramEnd"/>
      <w:r w:rsidR="008574A9">
        <w:t xml:space="preserve"> направленные на пополнение оборотных средств используются Заявителем с соблюдением ограничений, установленных Постановлением Правительства Российской Федерации № 686 от 18 апреля 2022 г. и Федеральным </w:t>
      </w:r>
      <w:r w:rsidR="002B40F4">
        <w:t>Законом №</w:t>
      </w:r>
      <w:r w:rsidR="008574A9">
        <w:t xml:space="preserve"> 115-ФЗ от 07 августа 2001 г.</w:t>
      </w:r>
      <w:r w:rsidR="00332202">
        <w:t xml:space="preserve"> </w:t>
      </w:r>
      <w:r w:rsidR="00332202" w:rsidRPr="00332202">
        <w:t>«</w:t>
      </w:r>
      <w:r w:rsidR="00332202">
        <w:t>О</w:t>
      </w:r>
      <w:r w:rsidR="00332202" w:rsidRPr="00332202">
        <w:rPr>
          <w:color w:val="000000"/>
        </w:rPr>
        <w:t xml:space="preserve"> противодействии легализации (отмыванию)</w:t>
      </w:r>
      <w:r w:rsidR="00332202">
        <w:rPr>
          <w:color w:val="000000"/>
        </w:rPr>
        <w:t xml:space="preserve"> </w:t>
      </w:r>
      <w:r w:rsidR="00332202" w:rsidRPr="00332202">
        <w:rPr>
          <w:color w:val="000000"/>
        </w:rPr>
        <w:t>доходов, полученных преступным путем,</w:t>
      </w:r>
      <w:r w:rsidR="00332202">
        <w:rPr>
          <w:color w:val="000000"/>
        </w:rPr>
        <w:t xml:space="preserve"> </w:t>
      </w:r>
      <w:r w:rsidR="00332202" w:rsidRPr="00332202">
        <w:rPr>
          <w:color w:val="000000"/>
        </w:rPr>
        <w:t>и финансированию терроризма</w:t>
      </w:r>
      <w:r w:rsidR="00332202">
        <w:rPr>
          <w:color w:val="000000"/>
        </w:rPr>
        <w:t>».</w:t>
      </w:r>
    </w:p>
    <w:p w14:paraId="2018F7E4" w14:textId="66BBDC18" w:rsidR="00332202" w:rsidRDefault="00332202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00A1D54" w14:textId="77777777" w:rsidR="00332202" w:rsidRDefault="00332202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01234A1" w14:textId="368C9016" w:rsidR="00F5629F" w:rsidRDefault="00F5629F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31CD7A4" w14:textId="77777777" w:rsidR="00F5629F" w:rsidRDefault="00F5629F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30CA475" w14:textId="2F914550" w:rsidR="005F05A6" w:rsidRPr="005F05A6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</w:t>
      </w:r>
      <w:r w:rsidRPr="005F05A6">
        <w:rPr>
          <w:rFonts w:ascii="Times New Roman" w:hAnsi="Times New Roman"/>
        </w:rPr>
        <w:t>____                  ____________</w:t>
      </w:r>
      <w:r>
        <w:rPr>
          <w:rFonts w:ascii="Times New Roman" w:hAnsi="Times New Roman"/>
        </w:rPr>
        <w:t>_____</w:t>
      </w:r>
      <w:r w:rsidRPr="005F05A6">
        <w:rPr>
          <w:rFonts w:ascii="Times New Roman" w:hAnsi="Times New Roman"/>
        </w:rPr>
        <w:t>_/_______________________</w:t>
      </w:r>
    </w:p>
    <w:p w14:paraId="670DDB38" w14:textId="79489C52" w:rsidR="005F05A6" w:rsidRPr="005F05A6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  <w:i/>
          <w:iCs/>
          <w:sz w:val="16"/>
          <w:szCs w:val="16"/>
        </w:rPr>
        <w:t xml:space="preserve">     Руководитель юридического лица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5A6">
        <w:rPr>
          <w:rFonts w:ascii="Times New Roman" w:hAnsi="Times New Roman"/>
          <w:i/>
          <w:iCs/>
          <w:sz w:val="16"/>
          <w:szCs w:val="16"/>
        </w:rPr>
        <w:t>подпись</w:t>
      </w:r>
      <w:r w:rsidRPr="005F05A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5A6">
        <w:rPr>
          <w:rFonts w:ascii="Times New Roman" w:hAnsi="Times New Roman"/>
          <w:i/>
          <w:iCs/>
          <w:sz w:val="16"/>
          <w:szCs w:val="16"/>
        </w:rPr>
        <w:t>Ф.И.О.</w:t>
      </w:r>
      <w:r w:rsidRPr="005F05A6">
        <w:rPr>
          <w:rFonts w:ascii="Times New Roman" w:hAnsi="Times New Roman"/>
        </w:rPr>
        <w:t xml:space="preserve"> </w:t>
      </w:r>
    </w:p>
    <w:p w14:paraId="22C0338D" w14:textId="7BE3778B" w:rsidR="005F05A6" w:rsidRPr="005F05A6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  <w:i/>
          <w:iCs/>
          <w:sz w:val="16"/>
          <w:szCs w:val="16"/>
        </w:rPr>
        <w:t xml:space="preserve">   (указать наименование должности)</w:t>
      </w:r>
      <w:r w:rsidRPr="005F05A6">
        <w:rPr>
          <w:rFonts w:ascii="Times New Roman" w:hAnsi="Times New Roman"/>
        </w:rPr>
        <w:t xml:space="preserve">                    </w:t>
      </w:r>
    </w:p>
    <w:p w14:paraId="069A041E" w14:textId="61410CB7" w:rsidR="005F05A6" w:rsidRPr="005E1C6A" w:rsidRDefault="005F05A6" w:rsidP="005F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05A6">
        <w:rPr>
          <w:rFonts w:ascii="Times New Roman" w:hAnsi="Times New Roman"/>
        </w:rPr>
        <w:t xml:space="preserve">                        М.П.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</w:t>
      </w:r>
    </w:p>
    <w:sectPr w:rsidR="005F05A6" w:rsidRPr="005E1C6A" w:rsidSect="00266DB9">
      <w:pgSz w:w="11906" w:h="16838"/>
      <w:pgMar w:top="426" w:right="567" w:bottom="992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D991" w14:textId="77777777" w:rsidR="00780BD6" w:rsidRDefault="00780BD6">
      <w:pPr>
        <w:spacing w:after="0" w:line="240" w:lineRule="auto"/>
      </w:pPr>
      <w:r>
        <w:separator/>
      </w:r>
    </w:p>
  </w:endnote>
  <w:endnote w:type="continuationSeparator" w:id="0">
    <w:p w14:paraId="48AA9C42" w14:textId="77777777" w:rsidR="00780BD6" w:rsidRDefault="007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DC0D" w14:textId="77777777" w:rsidR="00780BD6" w:rsidRDefault="00780BD6">
      <w:pPr>
        <w:spacing w:after="0" w:line="240" w:lineRule="auto"/>
      </w:pPr>
      <w:r>
        <w:separator/>
      </w:r>
    </w:p>
  </w:footnote>
  <w:footnote w:type="continuationSeparator" w:id="0">
    <w:p w14:paraId="325BFFDD" w14:textId="77777777" w:rsidR="00780BD6" w:rsidRDefault="00780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6"/>
    <w:rsid w:val="00011DB3"/>
    <w:rsid w:val="00015C9B"/>
    <w:rsid w:val="00020337"/>
    <w:rsid w:val="0002451F"/>
    <w:rsid w:val="00026908"/>
    <w:rsid w:val="00026D20"/>
    <w:rsid w:val="00036E99"/>
    <w:rsid w:val="00044830"/>
    <w:rsid w:val="0005647D"/>
    <w:rsid w:val="00081E6C"/>
    <w:rsid w:val="00083A32"/>
    <w:rsid w:val="000956D5"/>
    <w:rsid w:val="000A30D3"/>
    <w:rsid w:val="000B0EF0"/>
    <w:rsid w:val="000B68CA"/>
    <w:rsid w:val="000C2BE8"/>
    <w:rsid w:val="000C3D99"/>
    <w:rsid w:val="000D33D2"/>
    <w:rsid w:val="000E397F"/>
    <w:rsid w:val="000E64B3"/>
    <w:rsid w:val="00122735"/>
    <w:rsid w:val="001228E8"/>
    <w:rsid w:val="00122CC4"/>
    <w:rsid w:val="00125157"/>
    <w:rsid w:val="00130791"/>
    <w:rsid w:val="001310CE"/>
    <w:rsid w:val="00132455"/>
    <w:rsid w:val="00133C43"/>
    <w:rsid w:val="00134060"/>
    <w:rsid w:val="00142845"/>
    <w:rsid w:val="00171ABA"/>
    <w:rsid w:val="00172D82"/>
    <w:rsid w:val="00192377"/>
    <w:rsid w:val="001A3F44"/>
    <w:rsid w:val="001A5993"/>
    <w:rsid w:val="001A706E"/>
    <w:rsid w:val="001C3705"/>
    <w:rsid w:val="001D72DB"/>
    <w:rsid w:val="001E4DDD"/>
    <w:rsid w:val="001F078F"/>
    <w:rsid w:val="001F6001"/>
    <w:rsid w:val="00207C4C"/>
    <w:rsid w:val="0023001B"/>
    <w:rsid w:val="00233E8E"/>
    <w:rsid w:val="00244678"/>
    <w:rsid w:val="00255C62"/>
    <w:rsid w:val="00266DB9"/>
    <w:rsid w:val="00272759"/>
    <w:rsid w:val="00297D23"/>
    <w:rsid w:val="002B2F3F"/>
    <w:rsid w:val="002B40F4"/>
    <w:rsid w:val="002B75FC"/>
    <w:rsid w:val="002E2F6E"/>
    <w:rsid w:val="002E7197"/>
    <w:rsid w:val="002F1D8B"/>
    <w:rsid w:val="002F4A79"/>
    <w:rsid w:val="002F4C19"/>
    <w:rsid w:val="002F4F55"/>
    <w:rsid w:val="002F763B"/>
    <w:rsid w:val="00302AD9"/>
    <w:rsid w:val="00311C88"/>
    <w:rsid w:val="00312BDC"/>
    <w:rsid w:val="00313573"/>
    <w:rsid w:val="003145C4"/>
    <w:rsid w:val="00315DB1"/>
    <w:rsid w:val="003176D7"/>
    <w:rsid w:val="00322A58"/>
    <w:rsid w:val="00327B24"/>
    <w:rsid w:val="00330A8C"/>
    <w:rsid w:val="00331DB1"/>
    <w:rsid w:val="00332202"/>
    <w:rsid w:val="00334598"/>
    <w:rsid w:val="003353F7"/>
    <w:rsid w:val="003420A5"/>
    <w:rsid w:val="00355548"/>
    <w:rsid w:val="0036252A"/>
    <w:rsid w:val="00366E21"/>
    <w:rsid w:val="0037417E"/>
    <w:rsid w:val="00375014"/>
    <w:rsid w:val="00395A24"/>
    <w:rsid w:val="003965E0"/>
    <w:rsid w:val="003A73D1"/>
    <w:rsid w:val="003B237D"/>
    <w:rsid w:val="003D43D9"/>
    <w:rsid w:val="003D623C"/>
    <w:rsid w:val="003F58C5"/>
    <w:rsid w:val="00412969"/>
    <w:rsid w:val="00424D85"/>
    <w:rsid w:val="00430CAD"/>
    <w:rsid w:val="00454246"/>
    <w:rsid w:val="004650B0"/>
    <w:rsid w:val="004736AB"/>
    <w:rsid w:val="0047591F"/>
    <w:rsid w:val="00481396"/>
    <w:rsid w:val="0048259B"/>
    <w:rsid w:val="00482D9C"/>
    <w:rsid w:val="004B549E"/>
    <w:rsid w:val="004B6BBE"/>
    <w:rsid w:val="004C1163"/>
    <w:rsid w:val="004C7997"/>
    <w:rsid w:val="004D2E14"/>
    <w:rsid w:val="004E2AF9"/>
    <w:rsid w:val="004E5104"/>
    <w:rsid w:val="004E7632"/>
    <w:rsid w:val="004F008C"/>
    <w:rsid w:val="004F2E22"/>
    <w:rsid w:val="004F3EB5"/>
    <w:rsid w:val="00520781"/>
    <w:rsid w:val="005240A6"/>
    <w:rsid w:val="00560B0C"/>
    <w:rsid w:val="00566DE5"/>
    <w:rsid w:val="00570F92"/>
    <w:rsid w:val="00586E99"/>
    <w:rsid w:val="00590E8D"/>
    <w:rsid w:val="005A00AB"/>
    <w:rsid w:val="005A71E2"/>
    <w:rsid w:val="005D042E"/>
    <w:rsid w:val="005D2B92"/>
    <w:rsid w:val="005D7CB2"/>
    <w:rsid w:val="005E1C6A"/>
    <w:rsid w:val="005E4D80"/>
    <w:rsid w:val="005F05A6"/>
    <w:rsid w:val="006004C5"/>
    <w:rsid w:val="006008DF"/>
    <w:rsid w:val="006016C3"/>
    <w:rsid w:val="00603982"/>
    <w:rsid w:val="006056E6"/>
    <w:rsid w:val="00610D7E"/>
    <w:rsid w:val="00611E3E"/>
    <w:rsid w:val="006270B1"/>
    <w:rsid w:val="00635186"/>
    <w:rsid w:val="006364CC"/>
    <w:rsid w:val="006556D9"/>
    <w:rsid w:val="006719F3"/>
    <w:rsid w:val="00674B3E"/>
    <w:rsid w:val="00687B6E"/>
    <w:rsid w:val="006D794C"/>
    <w:rsid w:val="006F249D"/>
    <w:rsid w:val="006F28EC"/>
    <w:rsid w:val="006F7DC9"/>
    <w:rsid w:val="00700E8C"/>
    <w:rsid w:val="007029B0"/>
    <w:rsid w:val="00703ABE"/>
    <w:rsid w:val="00722DF3"/>
    <w:rsid w:val="007301AE"/>
    <w:rsid w:val="00750B15"/>
    <w:rsid w:val="00750B7F"/>
    <w:rsid w:val="00775B5C"/>
    <w:rsid w:val="00780BD6"/>
    <w:rsid w:val="007833A6"/>
    <w:rsid w:val="0079159D"/>
    <w:rsid w:val="007A2D4F"/>
    <w:rsid w:val="007A3242"/>
    <w:rsid w:val="007A657D"/>
    <w:rsid w:val="007B4B88"/>
    <w:rsid w:val="007B70DD"/>
    <w:rsid w:val="007C0773"/>
    <w:rsid w:val="007C5410"/>
    <w:rsid w:val="007C679A"/>
    <w:rsid w:val="007C7266"/>
    <w:rsid w:val="007D6A4B"/>
    <w:rsid w:val="007E246D"/>
    <w:rsid w:val="007E2DE6"/>
    <w:rsid w:val="00801D4C"/>
    <w:rsid w:val="00801D9D"/>
    <w:rsid w:val="008039C1"/>
    <w:rsid w:val="008133A5"/>
    <w:rsid w:val="00813986"/>
    <w:rsid w:val="00821A03"/>
    <w:rsid w:val="00821CE1"/>
    <w:rsid w:val="008260A4"/>
    <w:rsid w:val="00834DD2"/>
    <w:rsid w:val="0084217E"/>
    <w:rsid w:val="00843590"/>
    <w:rsid w:val="008574A9"/>
    <w:rsid w:val="00861280"/>
    <w:rsid w:val="008625F2"/>
    <w:rsid w:val="00862F25"/>
    <w:rsid w:val="00864E68"/>
    <w:rsid w:val="008776DA"/>
    <w:rsid w:val="00877E3F"/>
    <w:rsid w:val="008855E7"/>
    <w:rsid w:val="0089087A"/>
    <w:rsid w:val="00895E21"/>
    <w:rsid w:val="008A0DF7"/>
    <w:rsid w:val="008A39AE"/>
    <w:rsid w:val="008A50B2"/>
    <w:rsid w:val="008B6795"/>
    <w:rsid w:val="008C129E"/>
    <w:rsid w:val="008C1634"/>
    <w:rsid w:val="008D2C55"/>
    <w:rsid w:val="008F483E"/>
    <w:rsid w:val="00911DF5"/>
    <w:rsid w:val="0091773B"/>
    <w:rsid w:val="00940E75"/>
    <w:rsid w:val="00942427"/>
    <w:rsid w:val="00950F1C"/>
    <w:rsid w:val="00954939"/>
    <w:rsid w:val="0097062E"/>
    <w:rsid w:val="00976C7A"/>
    <w:rsid w:val="00976EF7"/>
    <w:rsid w:val="00977402"/>
    <w:rsid w:val="009A1E1F"/>
    <w:rsid w:val="009C1339"/>
    <w:rsid w:val="009C79E4"/>
    <w:rsid w:val="009D1828"/>
    <w:rsid w:val="009D425A"/>
    <w:rsid w:val="009D6FEA"/>
    <w:rsid w:val="009E3FF5"/>
    <w:rsid w:val="009E4E12"/>
    <w:rsid w:val="009F24D8"/>
    <w:rsid w:val="009F2B65"/>
    <w:rsid w:val="00A059CC"/>
    <w:rsid w:val="00A11B7F"/>
    <w:rsid w:val="00A171C7"/>
    <w:rsid w:val="00A27D1C"/>
    <w:rsid w:val="00A31B1F"/>
    <w:rsid w:val="00A3334C"/>
    <w:rsid w:val="00A339F3"/>
    <w:rsid w:val="00A50AEA"/>
    <w:rsid w:val="00A5282E"/>
    <w:rsid w:val="00A62BEF"/>
    <w:rsid w:val="00A748A8"/>
    <w:rsid w:val="00A90492"/>
    <w:rsid w:val="00AA2057"/>
    <w:rsid w:val="00AD5EAC"/>
    <w:rsid w:val="00AF2CEE"/>
    <w:rsid w:val="00AF49D1"/>
    <w:rsid w:val="00AF7DE0"/>
    <w:rsid w:val="00B00056"/>
    <w:rsid w:val="00B07740"/>
    <w:rsid w:val="00B14939"/>
    <w:rsid w:val="00B23FEE"/>
    <w:rsid w:val="00B34811"/>
    <w:rsid w:val="00B370C1"/>
    <w:rsid w:val="00B44694"/>
    <w:rsid w:val="00B44772"/>
    <w:rsid w:val="00B44E94"/>
    <w:rsid w:val="00B509DE"/>
    <w:rsid w:val="00B50B34"/>
    <w:rsid w:val="00B62184"/>
    <w:rsid w:val="00B65977"/>
    <w:rsid w:val="00B90DC9"/>
    <w:rsid w:val="00BA15BB"/>
    <w:rsid w:val="00BA6839"/>
    <w:rsid w:val="00BA69BB"/>
    <w:rsid w:val="00BB171F"/>
    <w:rsid w:val="00BB66F3"/>
    <w:rsid w:val="00BD3AA0"/>
    <w:rsid w:val="00BD71BE"/>
    <w:rsid w:val="00C076F5"/>
    <w:rsid w:val="00C14AA9"/>
    <w:rsid w:val="00C17749"/>
    <w:rsid w:val="00C3580B"/>
    <w:rsid w:val="00C534B7"/>
    <w:rsid w:val="00C6181D"/>
    <w:rsid w:val="00C64C2E"/>
    <w:rsid w:val="00C8180D"/>
    <w:rsid w:val="00C94951"/>
    <w:rsid w:val="00CA4630"/>
    <w:rsid w:val="00CC61DA"/>
    <w:rsid w:val="00CD1AC2"/>
    <w:rsid w:val="00CD1F0D"/>
    <w:rsid w:val="00CE223C"/>
    <w:rsid w:val="00CE4653"/>
    <w:rsid w:val="00CE69F6"/>
    <w:rsid w:val="00CF5DF9"/>
    <w:rsid w:val="00D07337"/>
    <w:rsid w:val="00D22611"/>
    <w:rsid w:val="00D24F49"/>
    <w:rsid w:val="00D330C8"/>
    <w:rsid w:val="00D34726"/>
    <w:rsid w:val="00D442A4"/>
    <w:rsid w:val="00D51DA5"/>
    <w:rsid w:val="00D550EE"/>
    <w:rsid w:val="00D60DD1"/>
    <w:rsid w:val="00D80325"/>
    <w:rsid w:val="00D803C4"/>
    <w:rsid w:val="00D86815"/>
    <w:rsid w:val="00D869B6"/>
    <w:rsid w:val="00D92BDA"/>
    <w:rsid w:val="00DA506A"/>
    <w:rsid w:val="00DA6CA3"/>
    <w:rsid w:val="00DA6CB9"/>
    <w:rsid w:val="00DB2688"/>
    <w:rsid w:val="00DC2215"/>
    <w:rsid w:val="00DD47FE"/>
    <w:rsid w:val="00DF7F5D"/>
    <w:rsid w:val="00E101C1"/>
    <w:rsid w:val="00E17614"/>
    <w:rsid w:val="00E27684"/>
    <w:rsid w:val="00E276A0"/>
    <w:rsid w:val="00E334AF"/>
    <w:rsid w:val="00E35E81"/>
    <w:rsid w:val="00E36A1B"/>
    <w:rsid w:val="00E41D49"/>
    <w:rsid w:val="00E451B0"/>
    <w:rsid w:val="00E52767"/>
    <w:rsid w:val="00E52922"/>
    <w:rsid w:val="00E57440"/>
    <w:rsid w:val="00E636A8"/>
    <w:rsid w:val="00E74FDD"/>
    <w:rsid w:val="00E85E82"/>
    <w:rsid w:val="00E9263B"/>
    <w:rsid w:val="00E96D1C"/>
    <w:rsid w:val="00E9705A"/>
    <w:rsid w:val="00EA6C5F"/>
    <w:rsid w:val="00EC2429"/>
    <w:rsid w:val="00EC5E5A"/>
    <w:rsid w:val="00ED0000"/>
    <w:rsid w:val="00ED71F3"/>
    <w:rsid w:val="00F036F6"/>
    <w:rsid w:val="00F049E9"/>
    <w:rsid w:val="00F06688"/>
    <w:rsid w:val="00F06D16"/>
    <w:rsid w:val="00F100CE"/>
    <w:rsid w:val="00F140F8"/>
    <w:rsid w:val="00F22C27"/>
    <w:rsid w:val="00F2620D"/>
    <w:rsid w:val="00F46053"/>
    <w:rsid w:val="00F46206"/>
    <w:rsid w:val="00F47327"/>
    <w:rsid w:val="00F50EB3"/>
    <w:rsid w:val="00F5629F"/>
    <w:rsid w:val="00F66CDA"/>
    <w:rsid w:val="00F70956"/>
    <w:rsid w:val="00F7691F"/>
    <w:rsid w:val="00F82945"/>
    <w:rsid w:val="00F859BD"/>
    <w:rsid w:val="00F96AF2"/>
    <w:rsid w:val="00F96C85"/>
    <w:rsid w:val="00FA610F"/>
    <w:rsid w:val="00FB3B72"/>
    <w:rsid w:val="00FB4486"/>
    <w:rsid w:val="00FB5F8F"/>
    <w:rsid w:val="00FB7317"/>
    <w:rsid w:val="00FC59BA"/>
    <w:rsid w:val="00FE235A"/>
    <w:rsid w:val="00FE324E"/>
    <w:rsid w:val="00FE37D6"/>
    <w:rsid w:val="00FE5F28"/>
    <w:rsid w:val="00FE6632"/>
    <w:rsid w:val="00FF0235"/>
    <w:rsid w:val="00FF176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B5AFB"/>
  <w14:defaultImageDpi w14:val="0"/>
  <w15:docId w15:val="{2326FCBE-4413-4102-BFA6-A734D2F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3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33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3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33A5"/>
    <w:rPr>
      <w:rFonts w:cs="Times New Roman"/>
    </w:rPr>
  </w:style>
  <w:style w:type="table" w:styleId="a7">
    <w:name w:val="Table Grid"/>
    <w:basedOn w:val="a1"/>
    <w:uiPriority w:val="59"/>
    <w:rsid w:val="00F5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332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2048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25.06.2020 N 379"Об утверждении Порядка предоставления в 2020 году грантов в форме субсидии из бюджета Республики Башкортостан субъектам малого и среднего предпринимательства Республики Башкортостан, осуществляющим реализ</vt:lpstr>
    </vt:vector>
  </TitlesOfParts>
  <Company>КонсультантПлюс Версия 4018.00.50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25.06.2020 N 379"Об утверждении Порядка предоставления в 2020 году грантов в форме субсидии из бюджета Республики Башкортостан субъектам малого и среднего предпринимательства Республики Башкортостан, осуществляющим реализ</dc:title>
  <dc:creator>Файруз</dc:creator>
  <cp:lastModifiedBy>Менеджер</cp:lastModifiedBy>
  <cp:revision>3</cp:revision>
  <cp:lastPrinted>2022-06-21T05:22:00Z</cp:lastPrinted>
  <dcterms:created xsi:type="dcterms:W3CDTF">2022-07-19T05:45:00Z</dcterms:created>
  <dcterms:modified xsi:type="dcterms:W3CDTF">2022-07-19T05:50:00Z</dcterms:modified>
</cp:coreProperties>
</file>